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2B95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1DE71A" wp14:editId="4A37B3F3">
            <wp:extent cx="5743575" cy="819150"/>
            <wp:effectExtent l="19050" t="0" r="9525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FCEEB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21D466" w14:textId="0FAEDC58" w:rsidR="0000241B" w:rsidRPr="0000241B" w:rsidRDefault="001C4C1B" w:rsidP="000024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>Aprob</w:t>
      </w:r>
      <w:proofErr w:type="spellEnd"/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DE54C1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0D6621CB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Ec.Maganu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Bogdan</w:t>
      </w:r>
    </w:p>
    <w:p w14:paraId="222B2CA2" w14:textId="77777777" w:rsidR="0000241B" w:rsidRPr="0000241B" w:rsidRDefault="0000241B" w:rsidP="0000241B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D5C0C0E" w14:textId="77777777" w:rsidR="0000241B" w:rsidRPr="0000241B" w:rsidRDefault="0000241B" w:rsidP="0000241B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F4760AE" w14:textId="77777777" w:rsidR="0000241B" w:rsidRPr="0000241B" w:rsidRDefault="0000241B" w:rsidP="00002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>BIBLIOGRAFIE PENTRU CONCURSUL DE OCUPARE A POSTULUI DE MUNCITOR CALIFICAT IV – FOCHIST</w:t>
      </w:r>
    </w:p>
    <w:p w14:paraId="7054ED1E" w14:textId="77777777" w:rsidR="0000241B" w:rsidRPr="0000241B" w:rsidRDefault="0000241B" w:rsidP="00002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9861F" w14:textId="77777777" w:rsidR="0000241B" w:rsidRPr="0000241B" w:rsidRDefault="0000241B" w:rsidP="00002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B0E3B" w14:textId="77777777" w:rsidR="0000241B" w:rsidRPr="0000241B" w:rsidRDefault="0000241B" w:rsidP="0000241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1007/2010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prescriptiilor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DC566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PT A1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2010 ,,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incalzit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alimentate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solid,lichid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gazos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nominale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&lt;/=400KW;</w:t>
      </w:r>
    </w:p>
    <w:p w14:paraId="5AAABD55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PT C2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</w:t>
      </w:r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Arzatoare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gazosi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lichizi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32E5991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PT C11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2010 ,,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automatizare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centralelor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termice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ardere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cazanelor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042EFAE7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5C20A0" w14:textId="77777777" w:rsidR="0000241B" w:rsidRPr="0000241B" w:rsidRDefault="0000241B" w:rsidP="0000241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64/2008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functionarea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siguranta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presiune,instalatiilor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aparatelor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consumatoare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5C5025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7B9A39" w14:textId="77777777" w:rsidR="0000241B" w:rsidRPr="0000241B" w:rsidRDefault="0000241B" w:rsidP="0000241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319/14.07.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2006 ;</w:t>
      </w:r>
      <w:proofErr w:type="gramEnd"/>
    </w:p>
    <w:p w14:paraId="3ED83D12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ABB681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8539F8" w14:textId="77777777" w:rsidR="0000241B" w:rsidRPr="0000241B" w:rsidRDefault="0000241B" w:rsidP="0000241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307/2006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incendiilor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DC766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A74189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8A086D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20767" w14:textId="77777777" w:rsidR="0000241B" w:rsidRPr="0000241B" w:rsidRDefault="0000241B" w:rsidP="0000241B">
      <w:pPr>
        <w:spacing w:after="200" w:line="276" w:lineRule="auto"/>
        <w:rPr>
          <w:rFonts w:ascii="Calibri" w:eastAsia="Times New Roman" w:hAnsi="Calibri" w:cs="Times New Roman"/>
        </w:rPr>
      </w:pPr>
    </w:p>
    <w:p w14:paraId="4592D109" w14:textId="77777777" w:rsidR="0000241B" w:rsidRPr="0000241B" w:rsidRDefault="0000241B" w:rsidP="0000241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6A1F36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C2564" w14:textId="77777777" w:rsidR="0000241B" w:rsidRPr="0000241B" w:rsidRDefault="0000241B" w:rsidP="0000241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73782B" w14:textId="58FA2A06" w:rsidR="0000241B" w:rsidRDefault="000024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Ec.Mircea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Emanuel</w:t>
      </w:r>
    </w:p>
    <w:p w14:paraId="102B1C2C" w14:textId="60E47E5A" w:rsidR="001C4C1B" w:rsidRDefault="001C4C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02FA4" w14:textId="25C08477" w:rsidR="001C4C1B" w:rsidRDefault="001C4C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A6938F" w14:textId="77777777" w:rsidR="001C4C1B" w:rsidRDefault="001C4C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6F17A8" w14:textId="1FEB8A8F" w:rsidR="0000241B" w:rsidRDefault="000024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2F539C" w14:textId="74A76255" w:rsidR="0000241B" w:rsidRDefault="000024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744ED7" w14:textId="77777777" w:rsidR="0000241B" w:rsidRPr="0000241B" w:rsidRDefault="000024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D5F9CA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FF5382" wp14:editId="3F338116">
            <wp:extent cx="5743575" cy="819150"/>
            <wp:effectExtent l="19050" t="0" r="9525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C90FF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B385F0" w14:textId="16FFB0D3" w:rsidR="0000241B" w:rsidRPr="0000241B" w:rsidRDefault="001C4C1B" w:rsidP="000024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>Aprob</w:t>
      </w:r>
      <w:proofErr w:type="spellEnd"/>
      <w:r w:rsidR="0000241B" w:rsidRPr="0000241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263967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4A750FDD" w14:textId="77777777" w:rsidR="0000241B" w:rsidRPr="0000241B" w:rsidRDefault="0000241B" w:rsidP="000024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Ec.Maganu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Bogdan</w:t>
      </w:r>
    </w:p>
    <w:p w14:paraId="07EE7D69" w14:textId="77777777" w:rsidR="0000241B" w:rsidRPr="0000241B" w:rsidRDefault="0000241B" w:rsidP="0000241B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34DDCBD" w14:textId="77777777" w:rsidR="0000241B" w:rsidRPr="0000241B" w:rsidRDefault="0000241B" w:rsidP="0000241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1A3652" w14:textId="77777777" w:rsidR="0000241B" w:rsidRPr="0000241B" w:rsidRDefault="0000241B" w:rsidP="00002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>TEMATICA</w:t>
      </w: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 xml:space="preserve">PENTRU CONCURSUL DE OCUPARE A POSTULUI DE  </w:t>
      </w:r>
    </w:p>
    <w:p w14:paraId="31A2C4B4" w14:textId="77777777" w:rsidR="0000241B" w:rsidRPr="0000241B" w:rsidRDefault="0000241B" w:rsidP="00002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>MUNCITOR CALIFICAT IV – FOCHIST</w:t>
      </w:r>
    </w:p>
    <w:p w14:paraId="4C60E9DB" w14:textId="77777777" w:rsidR="0000241B" w:rsidRPr="0000241B" w:rsidRDefault="0000241B" w:rsidP="000024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866CD" w14:textId="77777777" w:rsidR="0000241B" w:rsidRPr="0000241B" w:rsidRDefault="0000241B" w:rsidP="0000241B">
      <w:pPr>
        <w:spacing w:after="0" w:line="276" w:lineRule="auto"/>
        <w:ind w:left="360"/>
        <w:rPr>
          <w:rFonts w:ascii="Times New Roman" w:eastAsia="Times New Roman" w:hAnsi="Times New Roman" w:cs="Times New Roman"/>
        </w:rPr>
      </w:pP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0241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1007/2010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prescriptiilor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-PT A1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2010 ,,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incalzit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alimentate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solid,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lichid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gazos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nominale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&lt;/=400KW’’</w:t>
      </w:r>
      <w:r w:rsidRPr="000024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0241B">
        <w:rPr>
          <w:rFonts w:ascii="Times New Roman" w:eastAsia="Times New Roman" w:hAnsi="Times New Roman" w:cs="Times New Roman"/>
          <w:sz w:val="24"/>
          <w:szCs w:val="24"/>
        </w:rPr>
        <w:t>Capitol III -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functiune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aparatelor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admiterea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functionarii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; Capitol IX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Obligatii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responsabilitati</w:t>
      </w:r>
      <w:proofErr w:type="spellEnd"/>
      <w:r w:rsidRPr="0000241B">
        <w:rPr>
          <w:rFonts w:ascii="Times New Roman" w:eastAsia="Times New Roman" w:hAnsi="Times New Roman" w:cs="Times New Roman"/>
        </w:rPr>
        <w:t>;</w:t>
      </w:r>
    </w:p>
    <w:p w14:paraId="208CA40F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-  PT C2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</w:t>
      </w:r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Arzatoare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gazosi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lichizi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”-Capitol III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functiune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arzatoarelor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admiterea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functionarii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EA844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Capitol VI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Repararea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intretinerea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arzatoarelor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A2A38" w14:textId="77777777" w:rsidR="0000241B" w:rsidRPr="0000241B" w:rsidRDefault="0000241B" w:rsidP="0000241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-PT C11 – </w:t>
      </w:r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2010 ,,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automatizare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centralelor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termice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ardere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cazanelor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”- Capitol II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Cerinte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esentiale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sistemele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ardere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automatizare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02874D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0D709C" w14:textId="77777777" w:rsidR="0000241B" w:rsidRPr="0000241B" w:rsidRDefault="0000241B" w:rsidP="0000241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64/2008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functionarea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siguranta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presiune,instalatiilor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aparatelor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consumatoare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combustibil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;- Capitol IV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responsabilitatile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detinatorilor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A5F022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Capitol V –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Accidente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forta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majora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pericol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iminent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FA0B91" w14:textId="77777777" w:rsidR="0000241B" w:rsidRPr="0000241B" w:rsidRDefault="0000241B" w:rsidP="000024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9A6A88" w14:textId="77777777" w:rsidR="0000241B" w:rsidRPr="0000241B" w:rsidRDefault="0000241B" w:rsidP="0000241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319/14.07.2006 – Capitol IV-   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lucratorilor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14:paraId="48F5A75E" w14:textId="77777777" w:rsidR="0000241B" w:rsidRPr="0000241B" w:rsidRDefault="0000241B" w:rsidP="0000241B">
      <w:pPr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229153" w14:textId="77777777" w:rsidR="0000241B" w:rsidRPr="0000241B" w:rsidRDefault="0000241B" w:rsidP="0000241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307/2006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apararea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incendiilor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-Capitol II –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VI –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administratorului,conducatorului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utilizatorului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DDE44" w14:textId="77777777" w:rsidR="0000241B" w:rsidRPr="0000241B" w:rsidRDefault="0000241B" w:rsidP="0000241B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AB4AA9F" w14:textId="77777777" w:rsidR="0000241B" w:rsidRPr="0000241B" w:rsidRDefault="0000241B" w:rsidP="0000241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028063" w14:textId="77777777" w:rsidR="0000241B" w:rsidRPr="0000241B" w:rsidRDefault="0000241B" w:rsidP="0000241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041BA5" w14:textId="77777777" w:rsidR="0000241B" w:rsidRPr="0000241B" w:rsidRDefault="0000241B" w:rsidP="000024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00241B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comisie,</w:t>
      </w:r>
    </w:p>
    <w:p w14:paraId="17A5864D" w14:textId="77777777" w:rsidR="0000241B" w:rsidRPr="0000241B" w:rsidRDefault="0000241B" w:rsidP="000024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00241B">
        <w:rPr>
          <w:rFonts w:ascii="Times New Roman" w:eastAsia="Times New Roman" w:hAnsi="Times New Roman" w:cs="Times New Roman"/>
          <w:sz w:val="24"/>
          <w:szCs w:val="24"/>
        </w:rPr>
        <w:t>Ec.Mircea</w:t>
      </w:r>
      <w:proofErr w:type="spellEnd"/>
      <w:proofErr w:type="gramEnd"/>
      <w:r w:rsidRPr="0000241B">
        <w:rPr>
          <w:rFonts w:ascii="Times New Roman" w:eastAsia="Times New Roman" w:hAnsi="Times New Roman" w:cs="Times New Roman"/>
          <w:sz w:val="24"/>
          <w:szCs w:val="24"/>
        </w:rPr>
        <w:t xml:space="preserve"> Emanuel</w:t>
      </w:r>
    </w:p>
    <w:p w14:paraId="5DF631F4" w14:textId="77777777" w:rsidR="00AC2F6A" w:rsidRDefault="00AC2F6A"/>
    <w:sectPr w:rsidR="00AC2F6A" w:rsidSect="001C4C1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4858"/>
    <w:multiLevelType w:val="hybridMultilevel"/>
    <w:tmpl w:val="0A9685C4"/>
    <w:lvl w:ilvl="0" w:tplc="0409000F">
      <w:start w:val="2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71A0D"/>
    <w:multiLevelType w:val="hybridMultilevel"/>
    <w:tmpl w:val="A9BC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133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7265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7"/>
    <w:rsid w:val="0000241B"/>
    <w:rsid w:val="001C4C1B"/>
    <w:rsid w:val="00AC2F6A"/>
    <w:rsid w:val="00E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CB0A"/>
  <w15:chartTrackingRefBased/>
  <w15:docId w15:val="{F4F28534-7912-4CC2-B051-2F59690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4</cp:revision>
  <cp:lastPrinted>2023-02-21T08:35:00Z</cp:lastPrinted>
  <dcterms:created xsi:type="dcterms:W3CDTF">2023-02-21T08:23:00Z</dcterms:created>
  <dcterms:modified xsi:type="dcterms:W3CDTF">2023-02-21T08:35:00Z</dcterms:modified>
</cp:coreProperties>
</file>